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F669" w14:textId="77777777" w:rsidR="006D3D58" w:rsidRPr="006D3D58" w:rsidRDefault="006D3D58" w:rsidP="006D3D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Hlk163553553"/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66C8049E" w14:textId="68AB9B1C" w:rsidR="006D3D58" w:rsidRPr="006D3D58" w:rsidRDefault="006D3D58" w:rsidP="006D3D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22661683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9417"/>
      </w:tblGrid>
      <w:tr w:rsidR="006D3D58" w:rsidRPr="006D3D58" w14:paraId="4E3BD599" w14:textId="77777777" w:rsidTr="0014118F">
        <w:tc>
          <w:tcPr>
            <w:tcW w:w="4819" w:type="dxa"/>
          </w:tcPr>
          <w:p w14:paraId="417A75C2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575" w:type="dxa"/>
          </w:tcPr>
          <w:p w14:paraId="120468F9" w14:textId="37BEAA4B" w:rsidR="006D3D58" w:rsidRPr="006D3D58" w:rsidRDefault="0070742D" w:rsidP="00707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Ефимова Надежда Павловна</w:t>
            </w:r>
          </w:p>
        </w:tc>
      </w:tr>
      <w:tr w:rsidR="006D3D58" w:rsidRPr="006D3D58" w14:paraId="081C596E" w14:textId="77777777" w:rsidTr="0014118F">
        <w:tc>
          <w:tcPr>
            <w:tcW w:w="4819" w:type="dxa"/>
          </w:tcPr>
          <w:p w14:paraId="687E30D0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575" w:type="dxa"/>
          </w:tcPr>
          <w:p w14:paraId="4C237A6C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6D3D58" w:rsidRPr="006D3D58" w14:paraId="51FBF682" w14:textId="77777777" w:rsidTr="0014118F">
        <w:tc>
          <w:tcPr>
            <w:tcW w:w="4819" w:type="dxa"/>
          </w:tcPr>
          <w:p w14:paraId="429F7C6B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575" w:type="dxa"/>
          </w:tcPr>
          <w:p w14:paraId="7B74FC32" w14:textId="1DE99210" w:rsidR="006D3D58" w:rsidRPr="006D3D58" w:rsidRDefault="0070742D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среднее профессиональное</w:t>
            </w:r>
          </w:p>
        </w:tc>
      </w:tr>
      <w:tr w:rsidR="006D3D58" w:rsidRPr="006D3D58" w14:paraId="3E3AAD7C" w14:textId="77777777" w:rsidTr="0014118F">
        <w:tc>
          <w:tcPr>
            <w:tcW w:w="4819" w:type="dxa"/>
          </w:tcPr>
          <w:p w14:paraId="4A2CCC3E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575" w:type="dxa"/>
          </w:tcPr>
          <w:p w14:paraId="33A43965" w14:textId="2652668D" w:rsidR="006D3D58" w:rsidRPr="006D3D58" w:rsidRDefault="00BA7501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 года</w:t>
            </w:r>
          </w:p>
        </w:tc>
      </w:tr>
      <w:tr w:rsidR="006D3D58" w:rsidRPr="006D3D58" w14:paraId="69040861" w14:textId="77777777" w:rsidTr="0014118F">
        <w:tc>
          <w:tcPr>
            <w:tcW w:w="4819" w:type="dxa"/>
          </w:tcPr>
          <w:p w14:paraId="6C1E470F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7FBCD972" w14:textId="77777777" w:rsidR="006D3D58" w:rsidRDefault="0023553B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6099028F" w14:textId="18FAF78F" w:rsidR="00677BD7" w:rsidRPr="006D3D58" w:rsidRDefault="00677BD7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6D3D58" w:rsidRPr="006D3D58" w14:paraId="1860A664" w14:textId="77777777" w:rsidTr="0014118F">
        <w:tc>
          <w:tcPr>
            <w:tcW w:w="4819" w:type="dxa"/>
          </w:tcPr>
          <w:p w14:paraId="5AC268AC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6F367CDA" w14:textId="4C9CA9EB" w:rsidR="006D3D58" w:rsidRPr="006D3D58" w:rsidRDefault="0070742D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</w:tr>
      <w:tr w:rsidR="006D3D58" w:rsidRPr="006D3D58" w14:paraId="63BF6290" w14:textId="77777777" w:rsidTr="0014118F">
        <w:tc>
          <w:tcPr>
            <w:tcW w:w="4819" w:type="dxa"/>
          </w:tcPr>
          <w:p w14:paraId="4EDC1315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575" w:type="dxa"/>
          </w:tcPr>
          <w:p w14:paraId="6BD4F4C7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6D3D58" w:rsidRPr="006D3D58" w14:paraId="7D25D808" w14:textId="77777777" w:rsidTr="0014118F">
        <w:tc>
          <w:tcPr>
            <w:tcW w:w="4819" w:type="dxa"/>
          </w:tcPr>
          <w:p w14:paraId="40351A49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03E328B" w14:textId="5548C317" w:rsidR="006D3D58" w:rsidRPr="006D3D58" w:rsidRDefault="0023553B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="006D3D58"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BA75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="006D3D58"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6D3D58" w:rsidRPr="006D3D58" w14:paraId="22A42436" w14:textId="77777777" w:rsidTr="0014118F">
        <w:tc>
          <w:tcPr>
            <w:tcW w:w="4819" w:type="dxa"/>
          </w:tcPr>
          <w:p w14:paraId="2FDDAD6F" w14:textId="77777777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66533EFC" w14:textId="43B38B2D" w:rsidR="006D3D58" w:rsidRPr="006D3D58" w:rsidRDefault="006D3D58" w:rsidP="006D3D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BA75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677B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 w:rsidR="00BA75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677B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0E0DFD38" w14:textId="77777777" w:rsidR="006D3D58" w:rsidRPr="006D3D58" w:rsidRDefault="006D3D58" w:rsidP="006D3D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9B7F967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9409"/>
      </w:tblGrid>
      <w:tr w:rsidR="006D3D58" w:rsidRPr="006D3D58" w14:paraId="45FC4BA1" w14:textId="77777777" w:rsidTr="0014118F">
        <w:tc>
          <w:tcPr>
            <w:tcW w:w="4851" w:type="dxa"/>
          </w:tcPr>
          <w:p w14:paraId="31E7B6C4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215B4895" w14:textId="77777777" w:rsidR="006D3D58" w:rsidRPr="006D3D58" w:rsidRDefault="006D3D58" w:rsidP="006D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6D3D58" w:rsidRPr="006D3D58" w14:paraId="0B896D8A" w14:textId="77777777" w:rsidTr="0014118F">
        <w:tc>
          <w:tcPr>
            <w:tcW w:w="4851" w:type="dxa"/>
          </w:tcPr>
          <w:p w14:paraId="7AEE2E9C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1E7F0FAF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3D58" w:rsidRPr="006D3D58" w14:paraId="7B45A859" w14:textId="77777777" w:rsidTr="0014118F">
        <w:tc>
          <w:tcPr>
            <w:tcW w:w="4851" w:type="dxa"/>
          </w:tcPr>
          <w:p w14:paraId="323C0D1E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44D00466" w14:textId="5FE7EA31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="00677B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Проектирование познавательно-исследовательской деятельности по ФЭМП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</w:tr>
      <w:tr w:rsidR="006D3D58" w:rsidRPr="006D3D58" w14:paraId="37A2F530" w14:textId="77777777" w:rsidTr="0014118F">
        <w:tc>
          <w:tcPr>
            <w:tcW w:w="4851" w:type="dxa"/>
          </w:tcPr>
          <w:p w14:paraId="3A5862BB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6BD07846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3D58" w:rsidRPr="006D3D58" w14:paraId="0A4263C1" w14:textId="77777777" w:rsidTr="0014118F">
        <w:tc>
          <w:tcPr>
            <w:tcW w:w="4851" w:type="dxa"/>
          </w:tcPr>
          <w:p w14:paraId="01A511AD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14:paraId="34A3C828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FF98B17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59B462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661"/>
        <w:gridCol w:w="1333"/>
        <w:gridCol w:w="1276"/>
        <w:gridCol w:w="1404"/>
        <w:gridCol w:w="2877"/>
        <w:gridCol w:w="1559"/>
      </w:tblGrid>
      <w:tr w:rsidR="00533078" w:rsidRPr="006D3D58" w14:paraId="0171CDCB" w14:textId="77777777" w:rsidTr="0014118F">
        <w:tc>
          <w:tcPr>
            <w:tcW w:w="1871" w:type="dxa"/>
          </w:tcPr>
          <w:p w14:paraId="7369C636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</w:tcPr>
          <w:p w14:paraId="3BE60D6D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559" w:type="dxa"/>
          </w:tcPr>
          <w:p w14:paraId="039DDDF3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1558" w:type="dxa"/>
          </w:tcPr>
          <w:p w14:paraId="5A587477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918" w:type="dxa"/>
          </w:tcPr>
          <w:p w14:paraId="0E78D41F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Отметка о выполнении (ст. 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воспитатель)</w:t>
            </w:r>
          </w:p>
        </w:tc>
        <w:tc>
          <w:tcPr>
            <w:tcW w:w="2058" w:type="dxa"/>
          </w:tcPr>
          <w:p w14:paraId="4C6E6966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Результат посещения</w:t>
            </w:r>
          </w:p>
        </w:tc>
        <w:tc>
          <w:tcPr>
            <w:tcW w:w="2085" w:type="dxa"/>
          </w:tcPr>
          <w:p w14:paraId="42CE5A7A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533078" w:rsidRPr="006D3D58" w14:paraId="4F230707" w14:textId="77777777" w:rsidTr="0014118F">
        <w:tc>
          <w:tcPr>
            <w:tcW w:w="1871" w:type="dxa"/>
          </w:tcPr>
          <w:p w14:paraId="05F0A590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материала в интернет ресурсах.</w:t>
            </w:r>
          </w:p>
          <w:p w14:paraId="3AC06D47" w14:textId="6586E73C" w:rsidR="00677BD7" w:rsidRDefault="006D3D58" w:rsidP="00677BD7">
            <w:pPr>
              <w:rPr>
                <w:rStyle w:val="a3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hyperlink r:id="rId5" w:history="1">
              <w:r w:rsidR="00677BD7" w:rsidRPr="00172AF6">
                <w:rPr>
                  <w:rStyle w:val="a3"/>
                </w:rPr>
                <w:t>https://youtu.be/6-JI1UtDH94?si=soMVLpWyieHtF6sW</w:t>
              </w:r>
            </w:hyperlink>
          </w:p>
          <w:p w14:paraId="0361D96B" w14:textId="36F745BB" w:rsidR="00793810" w:rsidRDefault="00793810" w:rsidP="00677BD7">
            <w:pPr>
              <w:rPr>
                <w:rStyle w:val="a3"/>
              </w:rPr>
            </w:pPr>
            <w:r>
              <w:rPr>
                <w:rStyle w:val="a3"/>
              </w:rPr>
              <w:t>Литература</w:t>
            </w:r>
          </w:p>
          <w:p w14:paraId="473AD712" w14:textId="61CA0530" w:rsidR="00793810" w:rsidRDefault="00793810" w:rsidP="00677BD7">
            <w:hyperlink r:id="rId6" w:history="1">
              <w:r w:rsidRPr="000222C7">
                <w:rPr>
                  <w:rStyle w:val="a3"/>
                </w:rPr>
                <w:t>https://vk.com/clu</w:t>
              </w:r>
              <w:r w:rsidRPr="000222C7">
                <w:rPr>
                  <w:rStyle w:val="a3"/>
                </w:rPr>
                <w:t>b</w:t>
              </w:r>
              <w:r w:rsidRPr="000222C7">
                <w:rPr>
                  <w:rStyle w:val="a3"/>
                </w:rPr>
                <w:t>163897083</w:t>
              </w:r>
            </w:hyperlink>
          </w:p>
          <w:p w14:paraId="1E35DFE0" w14:textId="7B8E8299" w:rsidR="00793810" w:rsidRDefault="00793810" w:rsidP="00677BD7">
            <w:r>
              <w:t>Михайлова, З. А. Развитие познавательно-исследовательских умений у старших дошкольников / З. А. Михайлова, Т. И. Бабаева, Л. М. Кларина, З. А. Серова. – СПб. : Детство-пресс, 2012. – 156 с.</w:t>
            </w:r>
          </w:p>
          <w:p w14:paraId="5A908F0F" w14:textId="737FA363" w:rsidR="006D3D58" w:rsidRPr="00541633" w:rsidRDefault="00793810" w:rsidP="00541633">
            <w:r>
              <w:t>Воронина, Л. В. Условия формирования исследовательских умений в процессе обучения математике / Л. В. Воронина // Педагогическое образование в России. – 2015. – № 9. – С. 140-145.</w:t>
            </w:r>
          </w:p>
        </w:tc>
        <w:tc>
          <w:tcPr>
            <w:tcW w:w="3119" w:type="dxa"/>
          </w:tcPr>
          <w:p w14:paraId="76CD216A" w14:textId="6455278C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  <w:r w:rsidR="00677B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проектирование познавательно-исследовательской деятельности по ФЭМП </w:t>
            </w:r>
          </w:p>
        </w:tc>
        <w:tc>
          <w:tcPr>
            <w:tcW w:w="1559" w:type="dxa"/>
          </w:tcPr>
          <w:p w14:paraId="3687E016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1558" w:type="dxa"/>
          </w:tcPr>
          <w:p w14:paraId="54A74120" w14:textId="1DBCEF31" w:rsidR="00677BD7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 w:rsidR="00677B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677B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  <w:p w14:paraId="15AC7A25" w14:textId="1A4F4181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</w:t>
            </w:r>
            <w:r w:rsidR="005416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</w:t>
            </w:r>
            <w:r w:rsidR="00677B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18" w:type="dxa"/>
          </w:tcPr>
          <w:p w14:paraId="14D6A23B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8" w:type="dxa"/>
          </w:tcPr>
          <w:p w14:paraId="7F756EBC" w14:textId="77777777" w:rsidR="006D3D58" w:rsidRDefault="006D3D58" w:rsidP="006D3D5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Составления конспекта по данной теме</w:t>
            </w:r>
          </w:p>
          <w:p w14:paraId="091A5B2C" w14:textId="590066D2" w:rsidR="00541633" w:rsidRPr="006D3D58" w:rsidRDefault="00541633" w:rsidP="006D3D5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14:paraId="53286121" w14:textId="4CF683B5" w:rsidR="006D3D58" w:rsidRPr="006D3D58" w:rsidRDefault="00DA5D84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конспект</w:t>
            </w:r>
          </w:p>
        </w:tc>
      </w:tr>
      <w:tr w:rsidR="00533078" w:rsidRPr="006D3D58" w14:paraId="3A46F231" w14:textId="77777777" w:rsidTr="0014118F">
        <w:tc>
          <w:tcPr>
            <w:tcW w:w="1871" w:type="dxa"/>
          </w:tcPr>
          <w:p w14:paraId="0DD181CB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396D11F4" w14:textId="3C8C5D69" w:rsidR="006D3D58" w:rsidRPr="006D3D58" w:rsidRDefault="006D3D58" w:rsidP="006D3D5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="00533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Проектирование познавательно-исследовательской деятельности по ФЭМП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3119" w:type="dxa"/>
          </w:tcPr>
          <w:p w14:paraId="285682E0" w14:textId="21548ED7" w:rsidR="006D3D58" w:rsidRPr="006D3D58" w:rsidRDefault="006D3D58" w:rsidP="006D3D5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0"/>
                <w:shd w:val="clear" w:color="auto" w:fill="FFFFFF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1. Познакомить с методами и приемами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 </w:t>
            </w:r>
            <w:r w:rsidR="005330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проектирования </w:t>
            </w:r>
            <w:r w:rsidR="00533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познавательно-исследовательской деятельности по ФЭМП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  <w:p w14:paraId="19E79EEC" w14:textId="721FBE64" w:rsidR="006D3D58" w:rsidRPr="006D3D58" w:rsidRDefault="006D3D58" w:rsidP="006D3D58">
            <w:pPr>
              <w:shd w:val="clear" w:color="auto" w:fill="FFFFFF"/>
              <w:spacing w:after="0" w:line="276" w:lineRule="auto"/>
              <w:rPr>
                <w:rFonts w:ascii="Calibri" w:eastAsia="Times New Roman" w:hAnsi="Calibri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lastRenderedPageBreak/>
              <w:t xml:space="preserve">2. Вызвать у участников интерес к </w:t>
            </w:r>
            <w:r w:rsidR="005330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познавательно- исследовательской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деятельности</w:t>
            </w:r>
            <w:r w:rsidR="005330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по ФЭМП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в работе с детьми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</w:tcPr>
          <w:p w14:paraId="65C88B84" w14:textId="56763DC7" w:rsidR="006D3D58" w:rsidRPr="006D3D58" w:rsidRDefault="00DA5D84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ДОУ, педагог</w:t>
            </w:r>
          </w:p>
        </w:tc>
        <w:tc>
          <w:tcPr>
            <w:tcW w:w="1558" w:type="dxa"/>
          </w:tcPr>
          <w:p w14:paraId="599D213E" w14:textId="03FEE1F9" w:rsidR="006D3D58" w:rsidRPr="006D3D58" w:rsidRDefault="00541633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533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6D3D58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7C111CA3" w14:textId="677CF0CE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533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18" w:type="dxa"/>
          </w:tcPr>
          <w:p w14:paraId="3784A69B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8" w:type="dxa"/>
          </w:tcPr>
          <w:p w14:paraId="76F858DA" w14:textId="0AFE96A8" w:rsidR="006D3D58" w:rsidRPr="006D3D58" w:rsidRDefault="006D3D58" w:rsidP="006D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 Узнают формы организации  </w:t>
            </w:r>
            <w:r w:rsidR="00533078"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п</w:t>
            </w:r>
            <w:r w:rsidR="0053307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ознавательно-исследовательской д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еятельности </w:t>
            </w:r>
            <w:r w:rsidR="0053307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по ФЭМП.</w:t>
            </w:r>
          </w:p>
          <w:p w14:paraId="3075AD84" w14:textId="63E67356" w:rsidR="006D3D58" w:rsidRPr="006D3D58" w:rsidRDefault="006D3D58" w:rsidP="006D3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 Познакомятся с разными видами </w:t>
            </w:r>
          </w:p>
          <w:p w14:paraId="2D8E606B" w14:textId="77777777" w:rsidR="006D3D58" w:rsidRPr="006D3D58" w:rsidRDefault="006D3D58" w:rsidP="006D3D58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-Научатся применять полученные знания в 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lastRenderedPageBreak/>
              <w:t>практической работе с детьми.</w:t>
            </w:r>
          </w:p>
          <w:p w14:paraId="4A15BCF1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14:paraId="3EFE3BBF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Мастер –класс с презентацией материала</w:t>
            </w:r>
          </w:p>
        </w:tc>
      </w:tr>
    </w:tbl>
    <w:p w14:paraId="4EC6198B" w14:textId="77777777" w:rsidR="006D3D58" w:rsidRPr="006D3D58" w:rsidRDefault="006D3D58" w:rsidP="006D3D58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0CEB7E0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6D3D58" w:rsidRPr="006D3D58" w14:paraId="53012403" w14:textId="77777777" w:rsidTr="0014118F">
        <w:tc>
          <w:tcPr>
            <w:tcW w:w="1600" w:type="dxa"/>
          </w:tcPr>
          <w:p w14:paraId="3570BFB4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928" w:type="dxa"/>
          </w:tcPr>
          <w:p w14:paraId="41772020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12184D42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84" w:type="dxa"/>
          </w:tcPr>
          <w:p w14:paraId="4958AA74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698FF6EF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6D3D58" w:rsidRPr="006D3D58" w14:paraId="197799A2" w14:textId="77777777" w:rsidTr="0014118F">
        <w:tc>
          <w:tcPr>
            <w:tcW w:w="1600" w:type="dxa"/>
          </w:tcPr>
          <w:p w14:paraId="6DCF6439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28" w:type="dxa"/>
          </w:tcPr>
          <w:p w14:paraId="4844D671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3E39115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C4198EA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62" w:type="dxa"/>
          </w:tcPr>
          <w:p w14:paraId="1B940B06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C4D9506" w14:textId="77777777" w:rsidR="006D3D58" w:rsidRPr="006D3D58" w:rsidRDefault="006D3D58" w:rsidP="006D3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5AD15B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6D3D58" w:rsidRPr="006D3D58" w14:paraId="022F3175" w14:textId="77777777" w:rsidTr="0014118F">
        <w:tc>
          <w:tcPr>
            <w:tcW w:w="2845" w:type="dxa"/>
          </w:tcPr>
          <w:p w14:paraId="221E8985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088E77A8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5C910E51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43DF32A9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2846" w:type="dxa"/>
          </w:tcPr>
          <w:p w14:paraId="64A7532F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6D3D58" w:rsidRPr="006D3D58" w14:paraId="18CB8DBB" w14:textId="77777777" w:rsidTr="0014118F">
        <w:tc>
          <w:tcPr>
            <w:tcW w:w="2845" w:type="dxa"/>
          </w:tcPr>
          <w:p w14:paraId="678900E3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0DF3E4D4" w14:textId="7B54EFA4" w:rsidR="006D3D58" w:rsidRPr="006D3D58" w:rsidRDefault="0070742D" w:rsidP="006D3D5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Проектирование познавательно-исследовательской деятельности по ФЭМП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08" w:type="dxa"/>
          </w:tcPr>
          <w:p w14:paraId="609E53C2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350022E7" w14:textId="292C393A" w:rsidR="006D3D58" w:rsidRPr="006D3D58" w:rsidRDefault="0070742D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6D3D58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BA75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6D3D58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6D3D58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846" w:type="dxa"/>
          </w:tcPr>
          <w:p w14:paraId="6147C132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4090E5B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78A793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9410"/>
      </w:tblGrid>
      <w:tr w:rsidR="006D3D58" w:rsidRPr="006D3D58" w14:paraId="572A01CC" w14:textId="77777777" w:rsidTr="0014118F">
        <w:tc>
          <w:tcPr>
            <w:tcW w:w="4851" w:type="dxa"/>
          </w:tcPr>
          <w:p w14:paraId="01C1AF89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7E77DB6E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6D3D58" w:rsidRPr="006D3D58" w14:paraId="1ECA8067" w14:textId="77777777" w:rsidTr="0014118F">
        <w:tc>
          <w:tcPr>
            <w:tcW w:w="4851" w:type="dxa"/>
          </w:tcPr>
          <w:p w14:paraId="0193E32D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217EF6B0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3D58" w:rsidRPr="006D3D58" w14:paraId="3DF1697A" w14:textId="77777777" w:rsidTr="0014118F">
        <w:tc>
          <w:tcPr>
            <w:tcW w:w="4851" w:type="dxa"/>
          </w:tcPr>
          <w:p w14:paraId="59ACB2D1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9575" w:type="dxa"/>
          </w:tcPr>
          <w:p w14:paraId="5154D161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3D58" w:rsidRPr="006D3D58" w14:paraId="60FDA0BA" w14:textId="77777777" w:rsidTr="0014118F">
        <w:tc>
          <w:tcPr>
            <w:tcW w:w="4851" w:type="dxa"/>
          </w:tcPr>
          <w:p w14:paraId="71685518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4A956983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3D58" w:rsidRPr="006D3D58" w14:paraId="50528EA2" w14:textId="77777777" w:rsidTr="0014118F">
        <w:tc>
          <w:tcPr>
            <w:tcW w:w="4851" w:type="dxa"/>
          </w:tcPr>
          <w:p w14:paraId="7D0BED1D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9575" w:type="dxa"/>
          </w:tcPr>
          <w:p w14:paraId="4D9460CE" w14:textId="77777777" w:rsidR="006D3D58" w:rsidRPr="006D3D58" w:rsidRDefault="006D3D58" w:rsidP="006D3D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A36C7DA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9DB85B" w14:textId="77777777" w:rsidR="006D3D58" w:rsidRPr="006D3D58" w:rsidRDefault="006D3D58" w:rsidP="006D3D58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27B663CF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</w:t>
      </w:r>
    </w:p>
    <w:p w14:paraId="1B1FD3A5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71372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3D81C03A" w14:textId="77777777" w:rsidR="006D3D58" w:rsidRPr="006D3D58" w:rsidRDefault="006D3D58" w:rsidP="006D3D5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bookmarkEnd w:id="0"/>
    <w:p w14:paraId="6E68DBFE" w14:textId="77777777" w:rsidR="00227979" w:rsidRDefault="00227979"/>
    <w:sectPr w:rsidR="00227979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79"/>
    <w:rsid w:val="00063424"/>
    <w:rsid w:val="00227979"/>
    <w:rsid w:val="0023553B"/>
    <w:rsid w:val="00533078"/>
    <w:rsid w:val="00541633"/>
    <w:rsid w:val="00677BD7"/>
    <w:rsid w:val="006D3D58"/>
    <w:rsid w:val="0070742D"/>
    <w:rsid w:val="00793810"/>
    <w:rsid w:val="00BA7501"/>
    <w:rsid w:val="00CC1079"/>
    <w:rsid w:val="00DA5D84"/>
    <w:rsid w:val="00D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987E"/>
  <w15:chartTrackingRefBased/>
  <w15:docId w15:val="{9CA16D89-3936-4A58-B7CA-2065A7B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B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BD7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3897083" TargetMode="External"/><Relationship Id="rId5" Type="http://schemas.openxmlformats.org/officeDocument/2006/relationships/hyperlink" Target="https://youtu.be/6-JI1UtDH94?si=soMVLpWyieHtF6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5</cp:revision>
  <dcterms:created xsi:type="dcterms:W3CDTF">2024-04-09T02:10:00Z</dcterms:created>
  <dcterms:modified xsi:type="dcterms:W3CDTF">2024-04-10T03:47:00Z</dcterms:modified>
</cp:coreProperties>
</file>